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 xml:space="preserve">Информация </w:t>
      </w:r>
    </w:p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>Дата проведения:</w:t>
      </w:r>
      <w:r w:rsidRPr="00B41BD2">
        <w:rPr>
          <w:sz w:val="24"/>
          <w:szCs w:val="24"/>
        </w:rPr>
        <w:t xml:space="preserve"> </w:t>
      </w:r>
      <w:r w:rsidR="00C75861">
        <w:rPr>
          <w:sz w:val="24"/>
          <w:szCs w:val="24"/>
        </w:rPr>
        <w:t>21</w:t>
      </w:r>
      <w:r w:rsidRPr="00B41BD2">
        <w:rPr>
          <w:sz w:val="24"/>
          <w:szCs w:val="24"/>
        </w:rPr>
        <w:t>.</w:t>
      </w:r>
      <w:r w:rsidR="004C29F6" w:rsidRPr="00B41BD2">
        <w:rPr>
          <w:sz w:val="24"/>
          <w:szCs w:val="24"/>
        </w:rPr>
        <w:t>1</w:t>
      </w:r>
      <w:r w:rsidR="00571EE7">
        <w:rPr>
          <w:sz w:val="24"/>
          <w:szCs w:val="24"/>
        </w:rPr>
        <w:t>2</w:t>
      </w:r>
      <w:r w:rsidRPr="00B41BD2">
        <w:rPr>
          <w:sz w:val="24"/>
          <w:szCs w:val="24"/>
        </w:rPr>
        <w:t xml:space="preserve">.2018 </w:t>
      </w: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 xml:space="preserve">Место проведения: </w:t>
      </w:r>
      <w:r w:rsidRPr="00B41BD2">
        <w:rPr>
          <w:sz w:val="24"/>
          <w:szCs w:val="24"/>
        </w:rPr>
        <w:t xml:space="preserve">г. Калуга,  пл. Старый Торг, д. 2, комната </w:t>
      </w:r>
      <w:r w:rsidR="00F17B26" w:rsidRPr="00B41BD2">
        <w:rPr>
          <w:sz w:val="24"/>
          <w:szCs w:val="24"/>
        </w:rPr>
        <w:t>381</w:t>
      </w: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>Время проведения:</w:t>
      </w:r>
      <w:r w:rsidRPr="00B41BD2">
        <w:rPr>
          <w:sz w:val="24"/>
          <w:szCs w:val="24"/>
        </w:rPr>
        <w:t xml:space="preserve"> 11-00 часов</w:t>
      </w:r>
    </w:p>
    <w:p w:rsidR="00CD4B2E" w:rsidRPr="00B41BD2" w:rsidRDefault="00CD4B2E" w:rsidP="00CD4B2E">
      <w:pPr>
        <w:rPr>
          <w:sz w:val="24"/>
          <w:szCs w:val="24"/>
        </w:rPr>
      </w:pPr>
    </w:p>
    <w:p w:rsidR="00CD4B2E" w:rsidRPr="00B41BD2" w:rsidRDefault="00CD4B2E" w:rsidP="00CD4B2E">
      <w:pPr>
        <w:ind w:firstLine="708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B41BD2">
        <w:rPr>
          <w:b/>
          <w:sz w:val="24"/>
          <w:szCs w:val="24"/>
        </w:rPr>
        <w:t>заседании</w:t>
      </w:r>
      <w:proofErr w:type="gramEnd"/>
      <w:r w:rsidRPr="00B41BD2">
        <w:rPr>
          <w:b/>
          <w:sz w:val="24"/>
          <w:szCs w:val="24"/>
        </w:rPr>
        <w:t xml:space="preserve"> комиссии:</w:t>
      </w:r>
    </w:p>
    <w:p w:rsidR="005C7D96" w:rsidRPr="00B41BD2" w:rsidRDefault="005C7D96" w:rsidP="00CD4B2E">
      <w:pPr>
        <w:ind w:firstLine="708"/>
        <w:rPr>
          <w:b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49"/>
      </w:tblGrid>
      <w:tr w:rsidR="00C75861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75861" w:rsidRPr="00B41BD2" w:rsidRDefault="00C75861" w:rsidP="00C7586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C75861" w:rsidRPr="00B41BD2" w:rsidRDefault="00C75861" w:rsidP="00C7586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75861" w:rsidRPr="00B41BD2" w:rsidRDefault="00C75861" w:rsidP="00C7586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1E33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1E332A" w:rsidRPr="000E0013" w:rsidRDefault="001E332A" w:rsidP="00571EE7">
            <w:pPr>
              <w:rPr>
                <w:b/>
                <w:sz w:val="24"/>
                <w:szCs w:val="24"/>
              </w:rPr>
            </w:pPr>
            <w:r w:rsidRPr="000E0013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1E332A" w:rsidRPr="000E0013" w:rsidRDefault="001E332A" w:rsidP="00571EE7">
            <w:pPr>
              <w:rPr>
                <w:sz w:val="24"/>
                <w:szCs w:val="24"/>
              </w:rPr>
            </w:pPr>
            <w:r w:rsidRPr="000E0013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E332A" w:rsidRPr="000E0013" w:rsidRDefault="001E332A" w:rsidP="00571EE7">
            <w:pPr>
              <w:jc w:val="both"/>
              <w:rPr>
                <w:sz w:val="24"/>
                <w:szCs w:val="24"/>
              </w:rPr>
            </w:pPr>
            <w:r w:rsidRPr="000E0013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34613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Афонин Роман Вячеславович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05023A">
            <w:pPr>
              <w:jc w:val="both"/>
              <w:rPr>
                <w:sz w:val="24"/>
                <w:szCs w:val="24"/>
              </w:rPr>
            </w:pPr>
            <w:r w:rsidRPr="009C12C2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591D40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E5418" w:rsidP="004C1C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управляющего г</w:t>
            </w:r>
            <w:bookmarkStart w:id="0" w:name="_GoBack"/>
            <w:bookmarkEnd w:id="0"/>
            <w:r w:rsidR="00C8242A" w:rsidRPr="00B41BD2">
              <w:rPr>
                <w:sz w:val="24"/>
                <w:szCs w:val="24"/>
              </w:rPr>
              <w:t>осударственным учреждением - Калужским региональным отделением Фонда социального страхования Российской Федерации;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34613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Гречанинов 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05023A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C8242A" w:rsidRPr="00B41BD2" w:rsidTr="009C12C2">
        <w:trPr>
          <w:trHeight w:val="477"/>
        </w:trPr>
        <w:tc>
          <w:tcPr>
            <w:tcW w:w="3840" w:type="dxa"/>
            <w:shd w:val="clear" w:color="auto" w:fill="auto"/>
          </w:tcPr>
          <w:p w:rsidR="00C8242A" w:rsidRPr="00B41BD2" w:rsidRDefault="00C8242A" w:rsidP="00A6663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Дрыманов</w:t>
            </w:r>
            <w:proofErr w:type="spellEnd"/>
            <w:r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A66635">
            <w:pPr>
              <w:jc w:val="both"/>
              <w:rPr>
                <w:sz w:val="24"/>
                <w:szCs w:val="24"/>
              </w:rPr>
            </w:pPr>
            <w:r w:rsidRPr="009C12C2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B41B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E1074A">
            <w:pPr>
              <w:jc w:val="both"/>
              <w:rPr>
                <w:sz w:val="24"/>
                <w:szCs w:val="24"/>
              </w:rPr>
            </w:pPr>
            <w:r w:rsidRPr="0029036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29036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29036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564B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B41BD2">
            <w:pPr>
              <w:jc w:val="both"/>
              <w:rPr>
                <w:sz w:val="24"/>
                <w:szCs w:val="24"/>
              </w:rPr>
            </w:pPr>
            <w:r w:rsidRPr="009C12C2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 труда и социальной защиты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8242A" w:rsidRPr="00B41BD2" w:rsidTr="005C7D96">
        <w:trPr>
          <w:trHeight w:val="469"/>
        </w:trPr>
        <w:tc>
          <w:tcPr>
            <w:tcW w:w="3840" w:type="dxa"/>
            <w:shd w:val="clear" w:color="auto" w:fill="auto"/>
          </w:tcPr>
          <w:p w:rsidR="00C8242A" w:rsidRPr="00B41BD2" w:rsidRDefault="00C8242A" w:rsidP="0071719B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317B4B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1E33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Калинин Данил Владимирович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900E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C75861">
              <w:rPr>
                <w:sz w:val="24"/>
                <w:szCs w:val="24"/>
              </w:rPr>
              <w:t>руководител</w:t>
            </w:r>
            <w:r>
              <w:rPr>
                <w:sz w:val="24"/>
                <w:szCs w:val="24"/>
              </w:rPr>
              <w:t>я</w:t>
            </w:r>
            <w:r w:rsidRPr="00C75861">
              <w:rPr>
                <w:sz w:val="24"/>
                <w:szCs w:val="24"/>
              </w:rPr>
              <w:t xml:space="preserve"> Управления Федеральной налоговой службы по Калужской области</w:t>
            </w:r>
            <w:r w:rsidR="00900E8E">
              <w:rPr>
                <w:sz w:val="24"/>
                <w:szCs w:val="24"/>
              </w:rPr>
              <w:t>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1E332A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 xml:space="preserve">Кузнецов </w:t>
            </w:r>
            <w:r>
              <w:rPr>
                <w:b/>
                <w:sz w:val="24"/>
                <w:szCs w:val="24"/>
              </w:rPr>
              <w:t>Дмитрий</w:t>
            </w:r>
            <w:r w:rsidRPr="00B41BD2">
              <w:rPr>
                <w:b/>
                <w:sz w:val="24"/>
                <w:szCs w:val="24"/>
              </w:rPr>
              <w:t xml:space="preserve"> В</w:t>
            </w:r>
            <w:r>
              <w:rPr>
                <w:b/>
                <w:sz w:val="24"/>
                <w:szCs w:val="24"/>
              </w:rPr>
              <w:t>алерьевич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B41BD2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начальника отдела по борьбе с налоговыми преступлениями управления экономической безопасности и противодействия коррупции У</w:t>
            </w:r>
            <w:r>
              <w:rPr>
                <w:sz w:val="24"/>
                <w:szCs w:val="24"/>
              </w:rPr>
              <w:t>МВД России</w:t>
            </w:r>
            <w:r w:rsidRPr="00B41BD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34613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05023A">
            <w:pPr>
              <w:jc w:val="both"/>
              <w:rPr>
                <w:sz w:val="24"/>
                <w:szCs w:val="24"/>
              </w:rPr>
            </w:pPr>
            <w:proofErr w:type="spellStart"/>
            <w:r w:rsidRPr="00B41BD2">
              <w:rPr>
                <w:sz w:val="24"/>
                <w:szCs w:val="24"/>
              </w:rPr>
              <w:t>врио</w:t>
            </w:r>
            <w:proofErr w:type="spellEnd"/>
            <w:r w:rsidRPr="00B41BD2">
              <w:rPr>
                <w:sz w:val="24"/>
                <w:szCs w:val="24"/>
              </w:rPr>
              <w:t xml:space="preserve"> главного федерального инспектора по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F96A0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Люцко</w:t>
            </w:r>
            <w:proofErr w:type="spellEnd"/>
            <w:r>
              <w:rPr>
                <w:b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C75861">
            <w:pPr>
              <w:jc w:val="both"/>
              <w:rPr>
                <w:sz w:val="24"/>
                <w:szCs w:val="24"/>
              </w:rPr>
            </w:pPr>
            <w:r w:rsidRPr="00C75861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C75861">
              <w:rPr>
                <w:sz w:val="24"/>
                <w:szCs w:val="24"/>
              </w:rPr>
              <w:t>контролю за</w:t>
            </w:r>
            <w:proofErr w:type="gramEnd"/>
            <w:r w:rsidRPr="00C75861">
              <w:rPr>
                <w:sz w:val="24"/>
                <w:szCs w:val="24"/>
              </w:rPr>
              <w:t xml:space="preserve"> соблюдением законодательства о </w:t>
            </w:r>
            <w:r w:rsidRPr="00C75861">
              <w:rPr>
                <w:sz w:val="24"/>
                <w:szCs w:val="24"/>
              </w:rPr>
              <w:lastRenderedPageBreak/>
              <w:t>труде в Калужской области Государственной инспекции труда в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A66635">
            <w:pPr>
              <w:rPr>
                <w:b/>
                <w:sz w:val="24"/>
                <w:szCs w:val="24"/>
              </w:rPr>
            </w:pPr>
            <w:proofErr w:type="spellStart"/>
            <w:r w:rsidRPr="00B41BD2">
              <w:rPr>
                <w:b/>
                <w:sz w:val="24"/>
                <w:szCs w:val="24"/>
              </w:rPr>
              <w:lastRenderedPageBreak/>
              <w:t>Мосеенков</w:t>
            </w:r>
            <w:proofErr w:type="spellEnd"/>
            <w:r w:rsidRPr="00B41BD2">
              <w:rPr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A66635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C8242A" w:rsidRPr="00B41BD2" w:rsidTr="00B972D9">
        <w:trPr>
          <w:trHeight w:val="284"/>
        </w:trPr>
        <w:tc>
          <w:tcPr>
            <w:tcW w:w="3840" w:type="dxa"/>
            <w:shd w:val="clear" w:color="auto" w:fill="auto"/>
          </w:tcPr>
          <w:p w:rsidR="00C8242A" w:rsidRPr="00B41BD2" w:rsidRDefault="00C8242A" w:rsidP="00A66635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A66635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C824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8242A" w:rsidRPr="00B41BD2" w:rsidRDefault="00C8242A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41BD2">
              <w:rPr>
                <w:b/>
                <w:sz w:val="24"/>
                <w:szCs w:val="24"/>
              </w:rPr>
              <w:t>Прытова</w:t>
            </w:r>
            <w:proofErr w:type="spellEnd"/>
            <w:r w:rsidRPr="00B41BD2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4C1CC6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прокурор отдела по надзору за соб</w:t>
            </w:r>
            <w:r w:rsidR="00900E8E">
              <w:rPr>
                <w:sz w:val="24"/>
                <w:szCs w:val="24"/>
              </w:rPr>
              <w:t>людением прав и свобод граждан п</w:t>
            </w:r>
            <w:r w:rsidRPr="00B41BD2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A479B7" w:rsidRDefault="00C8242A" w:rsidP="00A666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Репета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C8242A" w:rsidRDefault="00C8242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A479B7" w:rsidRDefault="00C8242A" w:rsidP="00900E8E">
            <w:pPr>
              <w:jc w:val="both"/>
              <w:rPr>
                <w:sz w:val="24"/>
                <w:szCs w:val="24"/>
              </w:rPr>
            </w:pPr>
            <w:r w:rsidRPr="00C75861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</w:t>
            </w:r>
            <w:r w:rsidR="00900E8E">
              <w:rPr>
                <w:sz w:val="24"/>
                <w:szCs w:val="24"/>
              </w:rPr>
              <w:t>ентрального банка</w:t>
            </w:r>
            <w:r w:rsidRPr="00C75861">
              <w:rPr>
                <w:sz w:val="24"/>
                <w:szCs w:val="24"/>
              </w:rPr>
              <w:t xml:space="preserve"> Р</w:t>
            </w:r>
            <w:r w:rsidR="00900E8E">
              <w:rPr>
                <w:sz w:val="24"/>
                <w:szCs w:val="24"/>
              </w:rPr>
              <w:t>оссийской Федерации</w:t>
            </w:r>
            <w:r w:rsidRPr="00C7586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A66635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A66635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председатель комитета экономического развития управления экономики и имущественных отношений города Калуги;</w:t>
            </w:r>
          </w:p>
        </w:tc>
      </w:tr>
      <w:tr w:rsidR="00C8242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C8242A" w:rsidRPr="00B41BD2" w:rsidRDefault="00C8242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CB5D0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B41BD2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</w:t>
            </w:r>
            <w:r w:rsidR="00900E8E">
              <w:rPr>
                <w:sz w:val="24"/>
                <w:szCs w:val="24"/>
              </w:rPr>
              <w:t xml:space="preserve">оссийской </w:t>
            </w:r>
            <w:r w:rsidRPr="00B41BD2">
              <w:rPr>
                <w:sz w:val="24"/>
                <w:szCs w:val="24"/>
              </w:rPr>
              <w:t>Ф</w:t>
            </w:r>
            <w:r w:rsidR="00900E8E">
              <w:rPr>
                <w:sz w:val="24"/>
                <w:szCs w:val="24"/>
              </w:rPr>
              <w:t>едерации</w:t>
            </w:r>
            <w:proofErr w:type="gramEnd"/>
            <w:r w:rsidRPr="00B41BD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8242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C8242A" w:rsidRPr="00B41BD2" w:rsidRDefault="00C8242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CB5D0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8242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C8242A" w:rsidRPr="00B41BD2" w:rsidRDefault="00C8242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B41BD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CB5D0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B41BD2">
              <w:rPr>
                <w:sz w:val="24"/>
                <w:szCs w:val="24"/>
              </w:rPr>
              <w:t>Росреестра</w:t>
            </w:r>
            <w:proofErr w:type="spellEnd"/>
            <w:r w:rsidRPr="00B41BD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8242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C8242A" w:rsidRPr="00B41BD2" w:rsidRDefault="00C8242A" w:rsidP="00A66635">
            <w:pPr>
              <w:rPr>
                <w:b/>
                <w:sz w:val="24"/>
                <w:szCs w:val="24"/>
              </w:rPr>
            </w:pPr>
            <w:r w:rsidRPr="00C75861">
              <w:rPr>
                <w:b/>
                <w:sz w:val="24"/>
                <w:szCs w:val="24"/>
              </w:rPr>
              <w:t>Чуйкина Оксана Нико</w:t>
            </w:r>
            <w:r>
              <w:rPr>
                <w:b/>
                <w:sz w:val="24"/>
                <w:szCs w:val="24"/>
              </w:rPr>
              <w:t xml:space="preserve">лаевна 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A66635">
            <w:pPr>
              <w:jc w:val="both"/>
              <w:rPr>
                <w:sz w:val="24"/>
                <w:szCs w:val="24"/>
              </w:rPr>
            </w:pPr>
            <w:r w:rsidRPr="00C75861">
              <w:rPr>
                <w:sz w:val="24"/>
                <w:szCs w:val="24"/>
              </w:rPr>
              <w:t>ведущий эксперт отдела государственной поддержки предпринимательства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C8242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C8242A" w:rsidRPr="00B41BD2" w:rsidRDefault="00C8242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C8242A" w:rsidRPr="00B41BD2" w:rsidRDefault="00C8242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8242A" w:rsidRPr="00B41BD2" w:rsidRDefault="00C8242A" w:rsidP="005F79B6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2226BE" w:rsidRPr="00B41BD2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B41BD2" w:rsidRDefault="00CD4B2E" w:rsidP="00CD4B2E">
      <w:pPr>
        <w:ind w:firstLine="709"/>
        <w:jc w:val="both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>Были рассмотрены следующие вопросы:</w:t>
      </w:r>
    </w:p>
    <w:p w:rsidR="00CD4B2E" w:rsidRPr="00B41BD2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B41BD2" w:rsidRDefault="00DB7E19" w:rsidP="00A23D8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B41BD2">
        <w:rPr>
          <w:sz w:val="24"/>
          <w:szCs w:val="24"/>
        </w:rPr>
        <w:t>1</w:t>
      </w:r>
      <w:r w:rsidR="00E053EF" w:rsidRPr="00B41BD2">
        <w:rPr>
          <w:sz w:val="24"/>
          <w:szCs w:val="24"/>
        </w:rPr>
        <w:t xml:space="preserve">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1F7638">
        <w:rPr>
          <w:sz w:val="24"/>
          <w:szCs w:val="24"/>
        </w:rPr>
        <w:t>20</w:t>
      </w:r>
      <w:r w:rsidR="00B972D9" w:rsidRPr="00B41BD2">
        <w:rPr>
          <w:sz w:val="24"/>
          <w:szCs w:val="24"/>
        </w:rPr>
        <w:t>.1</w:t>
      </w:r>
      <w:r w:rsidR="009C12C2">
        <w:rPr>
          <w:sz w:val="24"/>
          <w:szCs w:val="24"/>
        </w:rPr>
        <w:t>2</w:t>
      </w:r>
      <w:r w:rsidR="00D53821" w:rsidRPr="00B41BD2">
        <w:rPr>
          <w:sz w:val="24"/>
          <w:szCs w:val="24"/>
        </w:rPr>
        <w:t>.2018</w:t>
      </w:r>
    </w:p>
    <w:p w:rsidR="00E053EF" w:rsidRPr="00B41BD2" w:rsidRDefault="001F7638" w:rsidP="00E053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415558" w:rsidRPr="00B41BD2" w:rsidRDefault="00415558" w:rsidP="00402EE7">
      <w:pPr>
        <w:jc w:val="both"/>
        <w:rPr>
          <w:sz w:val="24"/>
          <w:szCs w:val="24"/>
        </w:rPr>
      </w:pPr>
      <w:r w:rsidRPr="00B41BD2">
        <w:rPr>
          <w:sz w:val="24"/>
          <w:szCs w:val="24"/>
        </w:rPr>
        <w:t>Решили:</w:t>
      </w:r>
    </w:p>
    <w:p w:rsidR="001F7638" w:rsidRDefault="001F7638" w:rsidP="001F7638">
      <w:pPr>
        <w:tabs>
          <w:tab w:val="left" w:pos="993"/>
        </w:tabs>
        <w:suppressAutoHyphens/>
        <w:ind w:firstLine="680"/>
        <w:contextualSpacing/>
        <w:jc w:val="both"/>
        <w:rPr>
          <w:szCs w:val="26"/>
          <w:lang w:eastAsia="ar-SA"/>
        </w:rPr>
      </w:pPr>
      <w:r w:rsidRPr="001F7638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20.12.2018 принять к сведению.</w:t>
      </w:r>
    </w:p>
    <w:p w:rsidR="001F7638" w:rsidRDefault="001F7638" w:rsidP="001F7638">
      <w:pPr>
        <w:tabs>
          <w:tab w:val="left" w:pos="993"/>
        </w:tabs>
        <w:suppressAutoHyphens/>
        <w:contextualSpacing/>
        <w:jc w:val="both"/>
        <w:rPr>
          <w:szCs w:val="26"/>
          <w:lang w:eastAsia="ar-SA"/>
        </w:rPr>
      </w:pPr>
    </w:p>
    <w:p w:rsidR="001F7638" w:rsidRDefault="001F7638" w:rsidP="001F7638">
      <w:pPr>
        <w:pBdr>
          <w:bottom w:val="single" w:sz="12" w:space="1" w:color="auto"/>
        </w:pBdr>
        <w:tabs>
          <w:tab w:val="left" w:pos="993"/>
        </w:tabs>
        <w:suppressAutoHyphens/>
        <w:contextualSpacing/>
        <w:jc w:val="center"/>
        <w:rPr>
          <w:szCs w:val="26"/>
          <w:lang w:eastAsia="ar-SA"/>
        </w:rPr>
      </w:pPr>
      <w:r>
        <w:rPr>
          <w:szCs w:val="26"/>
          <w:lang w:eastAsia="ar-SA"/>
        </w:rPr>
        <w:t xml:space="preserve">2. </w:t>
      </w:r>
      <w:proofErr w:type="gramStart"/>
      <w:r w:rsidRPr="001F7638">
        <w:rPr>
          <w:szCs w:val="26"/>
          <w:lang w:eastAsia="ar-SA"/>
        </w:rPr>
        <w:t>Оперативная информация Управления Федеральной службы судебных приставов по Калужской области о погашении задолженности по заработной платы в рамках исполнительных производств организаций, имеющих задолженность по заработной плате на 20.12.2018.</w:t>
      </w:r>
      <w:proofErr w:type="gramEnd"/>
    </w:p>
    <w:p w:rsidR="001F7638" w:rsidRPr="001F7638" w:rsidRDefault="001F7638" w:rsidP="001F7638">
      <w:pPr>
        <w:tabs>
          <w:tab w:val="left" w:pos="993"/>
        </w:tabs>
        <w:suppressAutoHyphens/>
        <w:contextualSpacing/>
        <w:jc w:val="center"/>
        <w:rPr>
          <w:szCs w:val="26"/>
          <w:lang w:eastAsia="ar-SA"/>
        </w:rPr>
      </w:pPr>
      <w:proofErr w:type="spellStart"/>
      <w:r>
        <w:rPr>
          <w:szCs w:val="26"/>
          <w:lang w:eastAsia="ar-SA"/>
        </w:rPr>
        <w:lastRenderedPageBreak/>
        <w:t>Мосеенков</w:t>
      </w:r>
      <w:proofErr w:type="spellEnd"/>
      <w:r>
        <w:rPr>
          <w:szCs w:val="26"/>
          <w:lang w:eastAsia="ar-SA"/>
        </w:rPr>
        <w:t xml:space="preserve"> А.В.</w:t>
      </w:r>
    </w:p>
    <w:p w:rsidR="00290367" w:rsidRDefault="00290367" w:rsidP="00290367">
      <w:pPr>
        <w:pStyle w:val="a5"/>
        <w:tabs>
          <w:tab w:val="left" w:pos="993"/>
          <w:tab w:val="left" w:pos="2127"/>
        </w:tabs>
        <w:ind w:left="1670"/>
        <w:jc w:val="both"/>
        <w:rPr>
          <w:sz w:val="24"/>
          <w:szCs w:val="24"/>
          <w:lang w:eastAsia="ar-SA"/>
        </w:rPr>
      </w:pPr>
    </w:p>
    <w:p w:rsidR="00CC43DE" w:rsidRDefault="00CC43DE" w:rsidP="00CC43DE">
      <w:pPr>
        <w:pStyle w:val="a5"/>
        <w:tabs>
          <w:tab w:val="left" w:pos="993"/>
          <w:tab w:val="left" w:pos="2127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Решили:</w:t>
      </w:r>
    </w:p>
    <w:p w:rsidR="00CC43DE" w:rsidRPr="00CC43DE" w:rsidRDefault="00CC43DE" w:rsidP="00CC43DE">
      <w:pPr>
        <w:tabs>
          <w:tab w:val="left" w:pos="993"/>
          <w:tab w:val="left" w:pos="2127"/>
        </w:tabs>
        <w:ind w:firstLine="680"/>
        <w:jc w:val="both"/>
        <w:rPr>
          <w:sz w:val="24"/>
          <w:szCs w:val="24"/>
          <w:lang w:eastAsia="ar-SA"/>
        </w:rPr>
      </w:pPr>
      <w:r w:rsidRPr="00CC43DE">
        <w:rPr>
          <w:sz w:val="24"/>
          <w:szCs w:val="24"/>
          <w:lang w:eastAsia="ar-SA"/>
        </w:rPr>
        <w:t>Рекомендовать УФССП России по Калужской области оперативно информировать Государственную инспекцию труда в Калужской области о погашении задолженности по заработной плате в рамках исполнительных производств</w:t>
      </w:r>
      <w:r>
        <w:rPr>
          <w:sz w:val="24"/>
          <w:szCs w:val="24"/>
          <w:lang w:eastAsia="ar-SA"/>
        </w:rPr>
        <w:t>.</w:t>
      </w:r>
    </w:p>
    <w:p w:rsidR="00CC43DE" w:rsidRPr="00CC43DE" w:rsidRDefault="00CC43DE" w:rsidP="00CC43DE">
      <w:pPr>
        <w:tabs>
          <w:tab w:val="left" w:pos="993"/>
          <w:tab w:val="left" w:pos="2127"/>
        </w:tabs>
        <w:jc w:val="both"/>
        <w:rPr>
          <w:sz w:val="24"/>
          <w:szCs w:val="24"/>
          <w:lang w:eastAsia="ar-SA"/>
        </w:rPr>
      </w:pPr>
    </w:p>
    <w:p w:rsidR="00777246" w:rsidRDefault="00D53EB6" w:rsidP="00406B1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7F0A1C" w:rsidRPr="00B41BD2">
        <w:rPr>
          <w:sz w:val="24"/>
          <w:szCs w:val="24"/>
        </w:rPr>
        <w:t>. </w:t>
      </w:r>
      <w:r w:rsidR="006001F9" w:rsidRPr="00B41BD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  <w:r w:rsidR="00A23D82" w:rsidRPr="00B41BD2">
        <w:rPr>
          <w:sz w:val="24"/>
          <w:szCs w:val="24"/>
        </w:rPr>
        <w:t xml:space="preserve"> </w:t>
      </w:r>
      <w:r w:rsidR="00BA1132" w:rsidRPr="00B41BD2">
        <w:rPr>
          <w:sz w:val="24"/>
          <w:szCs w:val="24"/>
        </w:rPr>
        <w:t xml:space="preserve">Калужский филиал </w:t>
      </w:r>
      <w:r w:rsidR="00CC43DE" w:rsidRPr="00CC43DE">
        <w:rPr>
          <w:sz w:val="24"/>
          <w:szCs w:val="24"/>
        </w:rPr>
        <w:t>ООО «КДФ «Лес»</w:t>
      </w:r>
      <w:r w:rsidR="00B41BD2" w:rsidRPr="00B41BD2">
        <w:rPr>
          <w:sz w:val="24"/>
          <w:szCs w:val="24"/>
        </w:rPr>
        <w:t xml:space="preserve">, </w:t>
      </w:r>
      <w:r w:rsidR="00CC43DE" w:rsidRPr="00CC43DE">
        <w:rPr>
          <w:sz w:val="24"/>
          <w:szCs w:val="24"/>
        </w:rPr>
        <w:t>ПК «ГЕО</w:t>
      </w:r>
      <w:r w:rsidR="00406B15" w:rsidRPr="00406B15">
        <w:rPr>
          <w:sz w:val="24"/>
          <w:szCs w:val="24"/>
        </w:rPr>
        <w:t>»</w:t>
      </w:r>
      <w:r w:rsidR="00B41BD2" w:rsidRPr="00B41BD2">
        <w:rPr>
          <w:sz w:val="24"/>
          <w:szCs w:val="24"/>
        </w:rPr>
        <w:t xml:space="preserve">, </w:t>
      </w:r>
      <w:r w:rsidR="00CC43DE" w:rsidRPr="00CC43DE">
        <w:rPr>
          <w:sz w:val="24"/>
          <w:szCs w:val="24"/>
        </w:rPr>
        <w:t>ООО «</w:t>
      </w:r>
      <w:proofErr w:type="spellStart"/>
      <w:r w:rsidR="00CC43DE" w:rsidRPr="00CC43DE">
        <w:rPr>
          <w:sz w:val="24"/>
          <w:szCs w:val="24"/>
        </w:rPr>
        <w:t>Алорина</w:t>
      </w:r>
      <w:proofErr w:type="spellEnd"/>
      <w:r w:rsidR="00CC43DE" w:rsidRPr="00CC43DE">
        <w:rPr>
          <w:sz w:val="24"/>
          <w:szCs w:val="24"/>
        </w:rPr>
        <w:t>»</w:t>
      </w:r>
      <w:r w:rsidR="001E48F4" w:rsidRPr="00B41BD2">
        <w:rPr>
          <w:sz w:val="24"/>
          <w:szCs w:val="24"/>
        </w:rPr>
        <w:t xml:space="preserve">, </w:t>
      </w:r>
      <w:r w:rsidR="00CC43DE" w:rsidRPr="00CC43DE">
        <w:rPr>
          <w:sz w:val="24"/>
          <w:szCs w:val="24"/>
        </w:rPr>
        <w:t>ООО «Элита ГНБ»</w:t>
      </w:r>
      <w:r w:rsidR="00777246">
        <w:rPr>
          <w:sz w:val="24"/>
          <w:szCs w:val="24"/>
        </w:rPr>
        <w:t xml:space="preserve">, </w:t>
      </w:r>
      <w:r w:rsidR="00CC43DE" w:rsidRPr="00CC43DE">
        <w:rPr>
          <w:sz w:val="24"/>
          <w:szCs w:val="24"/>
        </w:rPr>
        <w:t>АО «</w:t>
      </w:r>
      <w:proofErr w:type="spellStart"/>
      <w:r w:rsidR="00CC43DE" w:rsidRPr="00CC43DE">
        <w:rPr>
          <w:sz w:val="24"/>
          <w:szCs w:val="24"/>
        </w:rPr>
        <w:t>Калугаавтодорпроект</w:t>
      </w:r>
      <w:proofErr w:type="spellEnd"/>
      <w:r w:rsidR="00CC43DE" w:rsidRPr="00CC43DE">
        <w:rPr>
          <w:sz w:val="24"/>
          <w:szCs w:val="24"/>
        </w:rPr>
        <w:t>»</w:t>
      </w:r>
      <w:r w:rsidR="00CC43DE">
        <w:rPr>
          <w:sz w:val="24"/>
          <w:szCs w:val="24"/>
        </w:rPr>
        <w:t xml:space="preserve"> </w:t>
      </w:r>
      <w:r w:rsidR="001E48F4" w:rsidRPr="00B41BD2">
        <w:rPr>
          <w:sz w:val="24"/>
          <w:szCs w:val="24"/>
        </w:rPr>
        <w:t xml:space="preserve">и </w:t>
      </w:r>
      <w:r w:rsidR="00CC43DE" w:rsidRPr="00CC43DE">
        <w:rPr>
          <w:sz w:val="24"/>
          <w:szCs w:val="24"/>
        </w:rPr>
        <w:t>АО «Прогресс-Экология»</w:t>
      </w:r>
    </w:p>
    <w:p w:rsidR="00406B15" w:rsidRDefault="00406B15" w:rsidP="00406B15">
      <w:pPr>
        <w:jc w:val="center"/>
        <w:rPr>
          <w:sz w:val="24"/>
          <w:szCs w:val="24"/>
        </w:rPr>
      </w:pPr>
      <w:r w:rsidRPr="00B41BD2">
        <w:rPr>
          <w:sz w:val="24"/>
          <w:szCs w:val="24"/>
        </w:rPr>
        <w:t xml:space="preserve">Костин И.В., </w:t>
      </w:r>
      <w:r w:rsidRPr="00406B15">
        <w:rPr>
          <w:sz w:val="24"/>
          <w:szCs w:val="24"/>
        </w:rPr>
        <w:t>Сорокин</w:t>
      </w:r>
      <w:r>
        <w:rPr>
          <w:sz w:val="24"/>
          <w:szCs w:val="24"/>
        </w:rPr>
        <w:t xml:space="preserve"> В.В.</w:t>
      </w:r>
    </w:p>
    <w:p w:rsidR="00406B15" w:rsidRDefault="00406B15" w:rsidP="00406B15">
      <w:pPr>
        <w:rPr>
          <w:sz w:val="24"/>
          <w:szCs w:val="24"/>
        </w:rPr>
      </w:pPr>
    </w:p>
    <w:p w:rsidR="00325C62" w:rsidRPr="00B41BD2" w:rsidRDefault="00325C62" w:rsidP="00406B15">
      <w:pPr>
        <w:rPr>
          <w:sz w:val="24"/>
          <w:szCs w:val="24"/>
        </w:rPr>
      </w:pPr>
      <w:r w:rsidRPr="00B41BD2">
        <w:rPr>
          <w:sz w:val="24"/>
          <w:szCs w:val="24"/>
        </w:rPr>
        <w:t>Решили:</w:t>
      </w:r>
    </w:p>
    <w:p w:rsidR="00CC43DE" w:rsidRPr="00CC43DE" w:rsidRDefault="00CC43DE" w:rsidP="00CC43DE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C43DE">
        <w:rPr>
          <w:szCs w:val="26"/>
        </w:rPr>
        <w:t xml:space="preserve">Информацию </w:t>
      </w:r>
      <w:r w:rsidR="00900E8E">
        <w:rPr>
          <w:szCs w:val="26"/>
        </w:rPr>
        <w:t>выступивш</w:t>
      </w:r>
      <w:r w:rsidR="00900E8E" w:rsidRPr="00CC43DE">
        <w:rPr>
          <w:szCs w:val="26"/>
        </w:rPr>
        <w:t>их</w:t>
      </w:r>
      <w:r w:rsidRPr="00CC43DE">
        <w:rPr>
          <w:szCs w:val="26"/>
        </w:rPr>
        <w:t xml:space="preserve"> о финансово-хозяйственной деятельности и расчетов с бюджетом, а также задолженности по заработной плате организаций принять к сведению.</w:t>
      </w:r>
    </w:p>
    <w:p w:rsidR="00CC43DE" w:rsidRPr="00CC43DE" w:rsidRDefault="00CC43DE" w:rsidP="00CC43DE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C43DE">
        <w:rPr>
          <w:szCs w:val="26"/>
        </w:rPr>
        <w:t>Секретариату комиссии включить в повестку заседания комиссии в январе 2019 год</w:t>
      </w:r>
      <w:proofErr w:type="gramStart"/>
      <w:r w:rsidRPr="00CC43DE">
        <w:rPr>
          <w:szCs w:val="26"/>
        </w:rPr>
        <w:t>а ООО</w:t>
      </w:r>
      <w:proofErr w:type="gramEnd"/>
      <w:r w:rsidRPr="00CC43DE">
        <w:rPr>
          <w:szCs w:val="26"/>
        </w:rPr>
        <w:t xml:space="preserve"> «КДФ «Лес» и АО «</w:t>
      </w:r>
      <w:proofErr w:type="spellStart"/>
      <w:r w:rsidRPr="00CC43DE">
        <w:rPr>
          <w:szCs w:val="26"/>
        </w:rPr>
        <w:t>Калугаавтодорпроект</w:t>
      </w:r>
      <w:proofErr w:type="spellEnd"/>
      <w:r w:rsidRPr="00CC43DE">
        <w:rPr>
          <w:szCs w:val="26"/>
        </w:rPr>
        <w:t>».</w:t>
      </w:r>
    </w:p>
    <w:p w:rsidR="00406B15" w:rsidRPr="00406B15" w:rsidRDefault="00406B15" w:rsidP="00CC43DE">
      <w:pPr>
        <w:tabs>
          <w:tab w:val="left" w:pos="993"/>
        </w:tabs>
        <w:ind w:left="680"/>
        <w:contextualSpacing/>
        <w:jc w:val="both"/>
      </w:pPr>
    </w:p>
    <w:p w:rsidR="00777246" w:rsidRPr="00777246" w:rsidRDefault="00777246" w:rsidP="00777246">
      <w:pPr>
        <w:pStyle w:val="a5"/>
        <w:rPr>
          <w:szCs w:val="26"/>
        </w:rPr>
      </w:pPr>
    </w:p>
    <w:p w:rsidR="00777246" w:rsidRPr="00777246" w:rsidRDefault="00777246" w:rsidP="00777246">
      <w:pPr>
        <w:pStyle w:val="a5"/>
        <w:tabs>
          <w:tab w:val="left" w:pos="993"/>
        </w:tabs>
        <w:ind w:left="644"/>
        <w:jc w:val="both"/>
        <w:rPr>
          <w:szCs w:val="26"/>
        </w:rPr>
      </w:pPr>
    </w:p>
    <w:sectPr w:rsidR="00777246" w:rsidRPr="007772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E5BF6"/>
    <w:multiLevelType w:val="hybridMultilevel"/>
    <w:tmpl w:val="4C44448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733E5D"/>
    <w:multiLevelType w:val="hybridMultilevel"/>
    <w:tmpl w:val="F4C27878"/>
    <w:lvl w:ilvl="0" w:tplc="06D8E7A2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>
    <w:nsid w:val="5F7F4D08"/>
    <w:multiLevelType w:val="hybridMultilevel"/>
    <w:tmpl w:val="C88E7682"/>
    <w:lvl w:ilvl="0" w:tplc="3A706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617273"/>
    <w:multiLevelType w:val="hybridMultilevel"/>
    <w:tmpl w:val="07F006F0"/>
    <w:lvl w:ilvl="0" w:tplc="26A635A2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AA7791"/>
    <w:multiLevelType w:val="hybridMultilevel"/>
    <w:tmpl w:val="121C25E8"/>
    <w:lvl w:ilvl="0" w:tplc="4080C17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E72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32FB2"/>
    <w:rsid w:val="00045329"/>
    <w:rsid w:val="000461A2"/>
    <w:rsid w:val="0005023A"/>
    <w:rsid w:val="00064913"/>
    <w:rsid w:val="00065BA5"/>
    <w:rsid w:val="00067FD3"/>
    <w:rsid w:val="00070D87"/>
    <w:rsid w:val="000723B0"/>
    <w:rsid w:val="00075387"/>
    <w:rsid w:val="000777EA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013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27251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4DE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63E"/>
    <w:rsid w:val="001D2FE3"/>
    <w:rsid w:val="001D65BD"/>
    <w:rsid w:val="001D6645"/>
    <w:rsid w:val="001E037A"/>
    <w:rsid w:val="001E1421"/>
    <w:rsid w:val="001E332A"/>
    <w:rsid w:val="001E48F4"/>
    <w:rsid w:val="001E5853"/>
    <w:rsid w:val="001F2D88"/>
    <w:rsid w:val="001F5253"/>
    <w:rsid w:val="001F7638"/>
    <w:rsid w:val="00200586"/>
    <w:rsid w:val="00206E8A"/>
    <w:rsid w:val="00220F6E"/>
    <w:rsid w:val="002226BE"/>
    <w:rsid w:val="002244F8"/>
    <w:rsid w:val="0022712D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6611"/>
    <w:rsid w:val="002572A0"/>
    <w:rsid w:val="00261CC0"/>
    <w:rsid w:val="00264A17"/>
    <w:rsid w:val="00265463"/>
    <w:rsid w:val="002673F7"/>
    <w:rsid w:val="0027131E"/>
    <w:rsid w:val="00271C5D"/>
    <w:rsid w:val="00272F22"/>
    <w:rsid w:val="0027363B"/>
    <w:rsid w:val="00277F8B"/>
    <w:rsid w:val="002818E9"/>
    <w:rsid w:val="0028347C"/>
    <w:rsid w:val="00290367"/>
    <w:rsid w:val="00296858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15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2107"/>
    <w:rsid w:val="00333519"/>
    <w:rsid w:val="00335237"/>
    <w:rsid w:val="00340110"/>
    <w:rsid w:val="00342DC3"/>
    <w:rsid w:val="0034374B"/>
    <w:rsid w:val="0034613E"/>
    <w:rsid w:val="0035212F"/>
    <w:rsid w:val="00356314"/>
    <w:rsid w:val="00356393"/>
    <w:rsid w:val="00361FE4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1596"/>
    <w:rsid w:val="003C290B"/>
    <w:rsid w:val="003D1681"/>
    <w:rsid w:val="003D5B1E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2EE7"/>
    <w:rsid w:val="00403D75"/>
    <w:rsid w:val="00404168"/>
    <w:rsid w:val="004046C8"/>
    <w:rsid w:val="0040498E"/>
    <w:rsid w:val="00406B15"/>
    <w:rsid w:val="00412844"/>
    <w:rsid w:val="0041511E"/>
    <w:rsid w:val="00415558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19D"/>
    <w:rsid w:val="00457A89"/>
    <w:rsid w:val="00461D28"/>
    <w:rsid w:val="0046227C"/>
    <w:rsid w:val="00462C0C"/>
    <w:rsid w:val="0046557E"/>
    <w:rsid w:val="004659C3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1CC6"/>
    <w:rsid w:val="004C29F6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D675B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0E98"/>
    <w:rsid w:val="005512D7"/>
    <w:rsid w:val="00552F99"/>
    <w:rsid w:val="0055473C"/>
    <w:rsid w:val="00561C46"/>
    <w:rsid w:val="005637F7"/>
    <w:rsid w:val="00564B65"/>
    <w:rsid w:val="00571EE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A5E55"/>
    <w:rsid w:val="005B29A8"/>
    <w:rsid w:val="005B63DF"/>
    <w:rsid w:val="005C7254"/>
    <w:rsid w:val="005C7D96"/>
    <w:rsid w:val="005D0BFB"/>
    <w:rsid w:val="005D1C27"/>
    <w:rsid w:val="005D4D0E"/>
    <w:rsid w:val="005D57EA"/>
    <w:rsid w:val="005D70B0"/>
    <w:rsid w:val="005E1B1B"/>
    <w:rsid w:val="005E264F"/>
    <w:rsid w:val="005E3CDC"/>
    <w:rsid w:val="005E5B16"/>
    <w:rsid w:val="005F24D7"/>
    <w:rsid w:val="005F79B6"/>
    <w:rsid w:val="006001F9"/>
    <w:rsid w:val="0061304F"/>
    <w:rsid w:val="006165E0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695D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2B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77246"/>
    <w:rsid w:val="00781A7F"/>
    <w:rsid w:val="0079170A"/>
    <w:rsid w:val="007923E2"/>
    <w:rsid w:val="00793B0C"/>
    <w:rsid w:val="0079501E"/>
    <w:rsid w:val="00796003"/>
    <w:rsid w:val="007A23F6"/>
    <w:rsid w:val="007A55A1"/>
    <w:rsid w:val="007A5F46"/>
    <w:rsid w:val="007A685A"/>
    <w:rsid w:val="007B017E"/>
    <w:rsid w:val="007B7DE3"/>
    <w:rsid w:val="007C1A74"/>
    <w:rsid w:val="007C4A22"/>
    <w:rsid w:val="007C652F"/>
    <w:rsid w:val="007D5ED4"/>
    <w:rsid w:val="007D7EE6"/>
    <w:rsid w:val="007F0207"/>
    <w:rsid w:val="007F0912"/>
    <w:rsid w:val="007F0A1C"/>
    <w:rsid w:val="007F37FB"/>
    <w:rsid w:val="0080515A"/>
    <w:rsid w:val="00807C34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0C34"/>
    <w:rsid w:val="00882A78"/>
    <w:rsid w:val="00886471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367"/>
    <w:rsid w:val="008F1DFA"/>
    <w:rsid w:val="008F7D90"/>
    <w:rsid w:val="009000F7"/>
    <w:rsid w:val="00900E8E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6A7F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B31AF"/>
    <w:rsid w:val="009C12C2"/>
    <w:rsid w:val="009C19F1"/>
    <w:rsid w:val="009C2654"/>
    <w:rsid w:val="009C2E7D"/>
    <w:rsid w:val="009C3211"/>
    <w:rsid w:val="009C39FF"/>
    <w:rsid w:val="009D1638"/>
    <w:rsid w:val="009D53C4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23D82"/>
    <w:rsid w:val="00A23F29"/>
    <w:rsid w:val="00A327F3"/>
    <w:rsid w:val="00A34291"/>
    <w:rsid w:val="00A36CAA"/>
    <w:rsid w:val="00A378F7"/>
    <w:rsid w:val="00A37C30"/>
    <w:rsid w:val="00A37F00"/>
    <w:rsid w:val="00A45C02"/>
    <w:rsid w:val="00A479B7"/>
    <w:rsid w:val="00A54445"/>
    <w:rsid w:val="00A64C09"/>
    <w:rsid w:val="00A66635"/>
    <w:rsid w:val="00A76FC4"/>
    <w:rsid w:val="00A77A86"/>
    <w:rsid w:val="00A81483"/>
    <w:rsid w:val="00A82A19"/>
    <w:rsid w:val="00A87136"/>
    <w:rsid w:val="00AA0CAD"/>
    <w:rsid w:val="00AA0E7B"/>
    <w:rsid w:val="00AA0E83"/>
    <w:rsid w:val="00AA243B"/>
    <w:rsid w:val="00AA3051"/>
    <w:rsid w:val="00AB0E86"/>
    <w:rsid w:val="00AB15F5"/>
    <w:rsid w:val="00AB5562"/>
    <w:rsid w:val="00AC0388"/>
    <w:rsid w:val="00AC3ADF"/>
    <w:rsid w:val="00AC703A"/>
    <w:rsid w:val="00AC7CA8"/>
    <w:rsid w:val="00AC7F82"/>
    <w:rsid w:val="00AD14D7"/>
    <w:rsid w:val="00AD3201"/>
    <w:rsid w:val="00AD561A"/>
    <w:rsid w:val="00AD6066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6D0B"/>
    <w:rsid w:val="00B2758E"/>
    <w:rsid w:val="00B30046"/>
    <w:rsid w:val="00B411B4"/>
    <w:rsid w:val="00B41896"/>
    <w:rsid w:val="00B41BD2"/>
    <w:rsid w:val="00B44E6E"/>
    <w:rsid w:val="00B44F9E"/>
    <w:rsid w:val="00B44FA4"/>
    <w:rsid w:val="00B46075"/>
    <w:rsid w:val="00B460FB"/>
    <w:rsid w:val="00B61256"/>
    <w:rsid w:val="00B66AC1"/>
    <w:rsid w:val="00B7074A"/>
    <w:rsid w:val="00B74B28"/>
    <w:rsid w:val="00B77596"/>
    <w:rsid w:val="00B8048C"/>
    <w:rsid w:val="00B81B8E"/>
    <w:rsid w:val="00B837C4"/>
    <w:rsid w:val="00B83D73"/>
    <w:rsid w:val="00B847E6"/>
    <w:rsid w:val="00B93379"/>
    <w:rsid w:val="00B93ECA"/>
    <w:rsid w:val="00B972D9"/>
    <w:rsid w:val="00B97F62"/>
    <w:rsid w:val="00BA05F1"/>
    <w:rsid w:val="00BA08D5"/>
    <w:rsid w:val="00BA1132"/>
    <w:rsid w:val="00BA2BD6"/>
    <w:rsid w:val="00BA5B8E"/>
    <w:rsid w:val="00BB002A"/>
    <w:rsid w:val="00BB109C"/>
    <w:rsid w:val="00BB15C0"/>
    <w:rsid w:val="00BB4283"/>
    <w:rsid w:val="00BB598F"/>
    <w:rsid w:val="00BB70E0"/>
    <w:rsid w:val="00BC1326"/>
    <w:rsid w:val="00BD1982"/>
    <w:rsid w:val="00BD5AAF"/>
    <w:rsid w:val="00BD640C"/>
    <w:rsid w:val="00BD6A36"/>
    <w:rsid w:val="00BE1744"/>
    <w:rsid w:val="00BE1D0E"/>
    <w:rsid w:val="00BE587B"/>
    <w:rsid w:val="00BE71D7"/>
    <w:rsid w:val="00BE7714"/>
    <w:rsid w:val="00BE7B63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63470"/>
    <w:rsid w:val="00C72143"/>
    <w:rsid w:val="00C72C57"/>
    <w:rsid w:val="00C75048"/>
    <w:rsid w:val="00C75861"/>
    <w:rsid w:val="00C76247"/>
    <w:rsid w:val="00C76BDE"/>
    <w:rsid w:val="00C76D70"/>
    <w:rsid w:val="00C80D28"/>
    <w:rsid w:val="00C8242A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43DE"/>
    <w:rsid w:val="00CC6714"/>
    <w:rsid w:val="00CD0D04"/>
    <w:rsid w:val="00CD4B2E"/>
    <w:rsid w:val="00CE2B0F"/>
    <w:rsid w:val="00CE5418"/>
    <w:rsid w:val="00CE5CE3"/>
    <w:rsid w:val="00CE6C26"/>
    <w:rsid w:val="00CF034A"/>
    <w:rsid w:val="00CF2FBE"/>
    <w:rsid w:val="00CF491A"/>
    <w:rsid w:val="00CF6036"/>
    <w:rsid w:val="00CF614B"/>
    <w:rsid w:val="00D01857"/>
    <w:rsid w:val="00D05DD3"/>
    <w:rsid w:val="00D13542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3EB6"/>
    <w:rsid w:val="00D54D48"/>
    <w:rsid w:val="00D564DB"/>
    <w:rsid w:val="00D56E95"/>
    <w:rsid w:val="00D62348"/>
    <w:rsid w:val="00D66C64"/>
    <w:rsid w:val="00D707DA"/>
    <w:rsid w:val="00D73D82"/>
    <w:rsid w:val="00D74813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E3A7C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074A"/>
    <w:rsid w:val="00E110B7"/>
    <w:rsid w:val="00E17E6A"/>
    <w:rsid w:val="00E25046"/>
    <w:rsid w:val="00E25454"/>
    <w:rsid w:val="00E27942"/>
    <w:rsid w:val="00E305E0"/>
    <w:rsid w:val="00E305ED"/>
    <w:rsid w:val="00E3225F"/>
    <w:rsid w:val="00E32C80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90572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EF0EAF"/>
    <w:rsid w:val="00F0078F"/>
    <w:rsid w:val="00F0092B"/>
    <w:rsid w:val="00F03B09"/>
    <w:rsid w:val="00F07E65"/>
    <w:rsid w:val="00F07F76"/>
    <w:rsid w:val="00F141C7"/>
    <w:rsid w:val="00F15122"/>
    <w:rsid w:val="00F16A47"/>
    <w:rsid w:val="00F171A0"/>
    <w:rsid w:val="00F17B26"/>
    <w:rsid w:val="00F200D8"/>
    <w:rsid w:val="00F22FA4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57F71"/>
    <w:rsid w:val="00F60819"/>
    <w:rsid w:val="00F65FCC"/>
    <w:rsid w:val="00F73D7E"/>
    <w:rsid w:val="00F75CB4"/>
    <w:rsid w:val="00F85A3D"/>
    <w:rsid w:val="00F86BFB"/>
    <w:rsid w:val="00F87765"/>
    <w:rsid w:val="00F9180F"/>
    <w:rsid w:val="00F925D5"/>
    <w:rsid w:val="00F96A02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88A9-C446-4023-AC00-D35B6278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2018-09-04T07:52:00Z</cp:lastPrinted>
  <dcterms:created xsi:type="dcterms:W3CDTF">2018-12-24T11:10:00Z</dcterms:created>
  <dcterms:modified xsi:type="dcterms:W3CDTF">2019-02-26T10:01:00Z</dcterms:modified>
</cp:coreProperties>
</file>